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DC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234905" w:rsidP="001F3579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апрос предложений в электронной форме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proofErr w:type="spellStart"/>
            <w:r w:rsidR="005871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A76B51" w:rsidRPr="00A76B51" w:rsidRDefault="001F3579" w:rsidP="002C683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</w:t>
            </w:r>
            <w:r w:rsidR="002C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Николоямский переулок,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9A7985" w:rsidP="00434B7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vyakovlev</w:t>
            </w:r>
            <w:proofErr w:type="spellEnd"/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DC4EAE" w:rsidRDefault="00A76B51" w:rsidP="009A7985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 w:rsidR="00991A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A79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9A7985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DC4EAE" w:rsidRDefault="009A7985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 Виктор Викторович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A76B51" w:rsidRDefault="00A97CCB" w:rsidP="00A97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587180" w:rsidP="00564EB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8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работ по аварийно-восстановительному ремонту высоковольтных сетей электроснабжения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Default="00256156" w:rsidP="00B7446E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  <w:p w:rsidR="007F19F2" w:rsidRPr="00A64096" w:rsidRDefault="007F19F2" w:rsidP="007F19F2">
            <w:pPr>
              <w:pStyle w:val="a7"/>
              <w:ind w:left="720"/>
              <w:rPr>
                <w:sz w:val="24"/>
                <w:szCs w:val="24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9A798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9" w:hanging="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587180" w:rsidRPr="00587180" w:rsidRDefault="00587180" w:rsidP="00E70E8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87180">
              <w:rPr>
                <w:rFonts w:ascii="Times New Roman" w:eastAsia="Calibri" w:hAnsi="Times New Roman" w:cs="Times New Roman"/>
                <w:b/>
                <w:sz w:val="24"/>
              </w:rPr>
              <w:t>- ССС «Владимир»</w:t>
            </w:r>
          </w:p>
          <w:p w:rsidR="00587180" w:rsidRPr="00587180" w:rsidRDefault="00587180" w:rsidP="00E70E8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87180">
              <w:rPr>
                <w:rFonts w:ascii="Times New Roman" w:eastAsia="Calibri" w:hAnsi="Times New Roman" w:cs="Times New Roman"/>
                <w:sz w:val="24"/>
              </w:rPr>
              <w:t xml:space="preserve">Владимирская область, Гусь-Хрустальный район, 7 км на северо-восток от д. </w:t>
            </w:r>
            <w:proofErr w:type="spellStart"/>
            <w:r w:rsidRPr="00587180">
              <w:rPr>
                <w:rFonts w:ascii="Times New Roman" w:eastAsia="Calibri" w:hAnsi="Times New Roman" w:cs="Times New Roman"/>
                <w:sz w:val="24"/>
              </w:rPr>
              <w:t>Дудор</w:t>
            </w:r>
            <w:proofErr w:type="spellEnd"/>
            <w:r w:rsidRPr="00587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87180">
              <w:rPr>
                <w:rFonts w:ascii="Times New Roman" w:eastAsia="Calibri" w:hAnsi="Times New Roman" w:cs="Times New Roman"/>
                <w:sz w:val="24"/>
              </w:rPr>
              <w:t>Территория обособленного структурного подразделения ФГУП «Космическая связь» - станция спутниковой связи (ССС) «Владимир»;</w:t>
            </w:r>
          </w:p>
          <w:p w:rsidR="00587180" w:rsidRPr="00587180" w:rsidRDefault="00587180" w:rsidP="0058718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8718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587180">
              <w:rPr>
                <w:rFonts w:ascii="Times New Roman" w:eastAsia="Calibri" w:hAnsi="Times New Roman" w:cs="Times New Roman"/>
                <w:b/>
                <w:sz w:val="24"/>
              </w:rPr>
              <w:t>- ЦКС «Медвежьи озера»</w:t>
            </w:r>
          </w:p>
          <w:p w:rsidR="00587180" w:rsidRPr="00587180" w:rsidRDefault="00587180" w:rsidP="0058718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87180">
              <w:rPr>
                <w:rFonts w:ascii="Times New Roman" w:eastAsia="Calibri" w:hAnsi="Times New Roman" w:cs="Times New Roman"/>
                <w:sz w:val="24"/>
              </w:rPr>
              <w:t>Московская область, Щелковский р-н, п/о Медвежьи озёра, а/я 1926;</w:t>
            </w:r>
          </w:p>
          <w:p w:rsidR="00587180" w:rsidRPr="00587180" w:rsidRDefault="00587180" w:rsidP="0058718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87180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 </w:t>
            </w:r>
            <w:r w:rsidRPr="00587180">
              <w:rPr>
                <w:rFonts w:ascii="Times New Roman" w:eastAsia="Calibri" w:hAnsi="Times New Roman" w:cs="Times New Roman"/>
                <w:b/>
                <w:sz w:val="24"/>
              </w:rPr>
              <w:t>- ЦКС «Сколково»</w:t>
            </w:r>
          </w:p>
          <w:p w:rsidR="00587180" w:rsidRPr="00587180" w:rsidRDefault="00587180" w:rsidP="0058718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87180">
              <w:rPr>
                <w:rFonts w:ascii="Times New Roman" w:eastAsia="Calibri" w:hAnsi="Times New Roman" w:cs="Times New Roman"/>
                <w:sz w:val="24"/>
              </w:rPr>
              <w:t>Московская обл., Одинцовский р-н, деревня Марфино, Сколковское ш., д. 1;</w:t>
            </w:r>
          </w:p>
          <w:p w:rsidR="00587180" w:rsidRPr="00587180" w:rsidRDefault="00587180" w:rsidP="0058718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8718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587180">
              <w:rPr>
                <w:rFonts w:ascii="Times New Roman" w:eastAsia="Calibri" w:hAnsi="Times New Roman" w:cs="Times New Roman"/>
                <w:b/>
                <w:sz w:val="24"/>
              </w:rPr>
              <w:t>- ЦКС «Дубна»</w:t>
            </w:r>
          </w:p>
          <w:p w:rsidR="00A76B51" w:rsidRPr="00587180" w:rsidRDefault="00587180" w:rsidP="0058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80">
              <w:rPr>
                <w:rFonts w:ascii="Times New Roman" w:eastAsia="Calibri" w:hAnsi="Times New Roman" w:cs="Times New Roman"/>
                <w:sz w:val="24"/>
              </w:rPr>
              <w:t>Московская область, г. Дубна, ул. Александровка, д. 43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9" w:hanging="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7F19F2" w:rsidRPr="006C411A" w:rsidRDefault="00587180" w:rsidP="00797E4B">
            <w:pPr>
              <w:spacing w:after="0" w:line="240" w:lineRule="auto"/>
              <w:contextualSpacing/>
              <w:jc w:val="both"/>
            </w:pPr>
            <w:r w:rsidRPr="0058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срок: </w:t>
            </w:r>
            <w:r w:rsidR="00E70E8C" w:rsidRPr="00E7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даты заключения Договора </w:t>
            </w:r>
            <w:r w:rsidRPr="0058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31.12.2023. Порядок определения отдельных сроков определен в Части 2 «Техническая часть».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9" w:hanging="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7F1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7F19F2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B6434A" w:rsidRPr="003C05FA" w:rsidRDefault="00587180" w:rsidP="00B6434A">
            <w:pPr>
              <w:pStyle w:val="3"/>
              <w:numPr>
                <w:ilvl w:val="0"/>
                <w:numId w:val="0"/>
              </w:numPr>
              <w:spacing w:after="60"/>
              <w:contextualSpacing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3 500 000,00</w:t>
            </w:r>
            <w:r w:rsidRPr="00AE59D6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(три миллиона пятьсот тысяч и 00/100) рублей</w:t>
            </w:r>
            <w:r w:rsidR="00B6434A">
              <w:rPr>
                <w:b/>
                <w:bCs/>
                <w:szCs w:val="24"/>
              </w:rPr>
              <w:t>.</w:t>
            </w:r>
          </w:p>
          <w:p w:rsidR="007F19F2" w:rsidRPr="00AF3320" w:rsidRDefault="007F19F2" w:rsidP="007F19F2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Обоснование начальной (максимальной) цены договора (цены лота) указано в п. 25 Информационной карты.</w:t>
            </w:r>
          </w:p>
          <w:p w:rsidR="007F19F2" w:rsidRPr="00A76B51" w:rsidRDefault="00587180" w:rsidP="00587180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предельную цену договора.</w:t>
            </w:r>
          </w:p>
        </w:tc>
      </w:tr>
      <w:tr w:rsidR="00587180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587180" w:rsidRPr="00587180" w:rsidRDefault="00587180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>
              <w:rPr>
                <w:bCs/>
              </w:rPr>
              <w:t xml:space="preserve"> </w:t>
            </w:r>
            <w:r w:rsidRPr="0058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единиц работ</w:t>
            </w:r>
          </w:p>
        </w:tc>
        <w:tc>
          <w:tcPr>
            <w:tcW w:w="6014" w:type="dxa"/>
          </w:tcPr>
          <w:p w:rsidR="00587180" w:rsidRDefault="00587180" w:rsidP="00B6434A">
            <w:pPr>
              <w:pStyle w:val="3"/>
              <w:numPr>
                <w:ilvl w:val="0"/>
                <w:numId w:val="0"/>
              </w:numPr>
              <w:spacing w:after="60"/>
              <w:contextualSpacing/>
              <w:rPr>
                <w:b/>
                <w:bCs/>
                <w:szCs w:val="24"/>
              </w:rPr>
            </w:pPr>
            <w:bookmarkStart w:id="0" w:name="_Hlk88830173"/>
            <w:r>
              <w:rPr>
                <w:bCs/>
              </w:rPr>
              <w:t>Н</w:t>
            </w:r>
            <w:r w:rsidRPr="004D4E3B">
              <w:rPr>
                <w:bCs/>
              </w:rPr>
              <w:t xml:space="preserve">ачальная (максимальная) цена единиц </w:t>
            </w:r>
            <w:r>
              <w:rPr>
                <w:bCs/>
              </w:rPr>
              <w:t>работ</w:t>
            </w:r>
            <w:r w:rsidRPr="004D4E3B">
              <w:rPr>
                <w:bCs/>
              </w:rPr>
              <w:t xml:space="preserve"> составляет: </w:t>
            </w:r>
            <w:r>
              <w:rPr>
                <w:b/>
                <w:bCs/>
              </w:rPr>
              <w:t>2 528 000</w:t>
            </w:r>
            <w:r w:rsidRPr="00E71352">
              <w:rPr>
                <w:b/>
                <w:bCs/>
              </w:rPr>
              <w:t>,00 (</w:t>
            </w:r>
            <w:r>
              <w:rPr>
                <w:b/>
                <w:bCs/>
              </w:rPr>
              <w:t>два миллиона пятьсот двадцать восемь тысяч и 00/100) рублей</w:t>
            </w:r>
            <w:r w:rsidRPr="00E71352">
              <w:rPr>
                <w:b/>
                <w:bCs/>
              </w:rPr>
              <w:t xml:space="preserve"> 00 копеек</w:t>
            </w:r>
            <w:r>
              <w:rPr>
                <w:b/>
                <w:bCs/>
              </w:rPr>
              <w:t>.</w:t>
            </w:r>
            <w:bookmarkEnd w:id="0"/>
          </w:p>
        </w:tc>
      </w:tr>
      <w:tr w:rsidR="007F19F2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8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</w:t>
            </w:r>
            <w:bookmarkStart w:id="1" w:name="_GoBack"/>
            <w:bookmarkEnd w:id="1"/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ой Федерации. </w:t>
            </w:r>
          </w:p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8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8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8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установлена на основании анализа полученных по запросу коммерческих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9F2" w:rsidRPr="00A76B51" w:rsidTr="00A76B51">
        <w:tc>
          <w:tcPr>
            <w:tcW w:w="3496" w:type="dxa"/>
          </w:tcPr>
          <w:p w:rsidR="007F19F2" w:rsidRPr="00A76B51" w:rsidRDefault="007F19F2" w:rsidP="007F19F2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7F19F2" w:rsidRPr="006D7DDA" w:rsidRDefault="007F19F2" w:rsidP="007F19F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505">
              <w:rPr>
                <w:rFonts w:ascii="Times New Roman" w:hAnsi="Times New Roman"/>
                <w:sz w:val="24"/>
                <w:szCs w:val="24"/>
              </w:rPr>
              <w:t>Требования не установлены.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Заказчик размещает Извещение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ектронной торговой площадке АО 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 w:rsidR="0058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</w:t>
            </w:r>
            <w:proofErr w:type="gramStart"/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 w:rsidR="0058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.sberbank-ast.ru.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http:// </w:t>
            </w:r>
            <w:proofErr w:type="spellStart"/>
            <w:r w:rsidR="00E70E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.sberbank-ast.ru.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6014" w:type="dxa"/>
          </w:tcPr>
          <w:p w:rsidR="007F19F2" w:rsidRPr="00A76B51" w:rsidRDefault="00B6434A" w:rsidP="00E70E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743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E70E8C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7F19F2" w:rsidRPr="00A76B51" w:rsidRDefault="00141B66" w:rsidP="00E70E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E70E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E70E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марта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9F2"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7F19F2"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F19F2" w:rsidRP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час. 00 мин. (время местное)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7F19F2" w:rsidRPr="00A76B51" w:rsidRDefault="00847430" w:rsidP="00E70E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«17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E70E8C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7F19F2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7F19F2" w:rsidRPr="00A76B51" w:rsidRDefault="00E70E8C" w:rsidP="008474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«29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F19F2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7430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F19F2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7F19F2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7F19F2" w:rsidRPr="00A76B51" w:rsidRDefault="00E70E8C" w:rsidP="00E70E8C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«29</w:t>
            </w:r>
            <w:r w:rsidR="0084743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47430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7430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847430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014" w:type="dxa"/>
          </w:tcPr>
          <w:p w:rsidR="007F19F2" w:rsidRPr="00A76B51" w:rsidRDefault="00E70E8C" w:rsidP="00587180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«29</w:t>
            </w:r>
            <w:r w:rsidR="0084743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47430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7430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847430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014" w:type="dxa"/>
          </w:tcPr>
          <w:p w:rsidR="007F19F2" w:rsidRPr="00A76B51" w:rsidRDefault="00E70E8C" w:rsidP="00E70E8C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«12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F19F2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="007F19F2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F19F2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014" w:type="dxa"/>
          </w:tcPr>
          <w:p w:rsidR="007F19F2" w:rsidRPr="00A76B51" w:rsidRDefault="00E70E8C" w:rsidP="00587180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«29</w:t>
            </w:r>
            <w:r w:rsidR="0084743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47430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7430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847430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запроса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7F19F2" w:rsidRPr="00A76B51" w:rsidRDefault="007F19F2" w:rsidP="00E70E8C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E70E8C">
              <w:rPr>
                <w:rFonts w:ascii="Times New Roman" w:eastAsia="Calibri" w:hAnsi="Times New Roman" w:cs="Times New Roman"/>
                <w:sz w:val="24"/>
                <w:szCs w:val="24"/>
              </w:rPr>
              <w:t>«12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87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0E8C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предложений: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7F19F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7F19F2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7F19F2" w:rsidRPr="00A76B51" w:rsidRDefault="007F19F2" w:rsidP="007F1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476242"/>
    <w:multiLevelType w:val="hybridMultilevel"/>
    <w:tmpl w:val="0B503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4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247A3"/>
    <w:rsid w:val="00052BD5"/>
    <w:rsid w:val="0006047F"/>
    <w:rsid w:val="000655C8"/>
    <w:rsid w:val="001061E8"/>
    <w:rsid w:val="001128A6"/>
    <w:rsid w:val="00123471"/>
    <w:rsid w:val="0012694B"/>
    <w:rsid w:val="00141B66"/>
    <w:rsid w:val="00154E65"/>
    <w:rsid w:val="001C71A4"/>
    <w:rsid w:val="001F3579"/>
    <w:rsid w:val="00206110"/>
    <w:rsid w:val="002264B3"/>
    <w:rsid w:val="002304EF"/>
    <w:rsid w:val="00234905"/>
    <w:rsid w:val="00234C3D"/>
    <w:rsid w:val="002507DD"/>
    <w:rsid w:val="00256156"/>
    <w:rsid w:val="002C683C"/>
    <w:rsid w:val="003172BE"/>
    <w:rsid w:val="00434B70"/>
    <w:rsid w:val="00456D6E"/>
    <w:rsid w:val="0047269E"/>
    <w:rsid w:val="0048141F"/>
    <w:rsid w:val="00485E9F"/>
    <w:rsid w:val="004B4931"/>
    <w:rsid w:val="004D63C9"/>
    <w:rsid w:val="005031E1"/>
    <w:rsid w:val="00513F0F"/>
    <w:rsid w:val="00547B10"/>
    <w:rsid w:val="00564EB1"/>
    <w:rsid w:val="0056525D"/>
    <w:rsid w:val="00573C86"/>
    <w:rsid w:val="00587180"/>
    <w:rsid w:val="005D4E7A"/>
    <w:rsid w:val="005E53DD"/>
    <w:rsid w:val="00604D1E"/>
    <w:rsid w:val="00624C06"/>
    <w:rsid w:val="00636B38"/>
    <w:rsid w:val="00641070"/>
    <w:rsid w:val="00654737"/>
    <w:rsid w:val="006D7DDA"/>
    <w:rsid w:val="007354E0"/>
    <w:rsid w:val="00780FF0"/>
    <w:rsid w:val="007911A2"/>
    <w:rsid w:val="00797E4B"/>
    <w:rsid w:val="007F19F2"/>
    <w:rsid w:val="00844E4B"/>
    <w:rsid w:val="00847430"/>
    <w:rsid w:val="008846E1"/>
    <w:rsid w:val="008F053A"/>
    <w:rsid w:val="008F7C1A"/>
    <w:rsid w:val="009404E4"/>
    <w:rsid w:val="00953D03"/>
    <w:rsid w:val="00957CB5"/>
    <w:rsid w:val="00991A06"/>
    <w:rsid w:val="009A7985"/>
    <w:rsid w:val="009E79BA"/>
    <w:rsid w:val="00A175EB"/>
    <w:rsid w:val="00A64096"/>
    <w:rsid w:val="00A76B51"/>
    <w:rsid w:val="00A97CCB"/>
    <w:rsid w:val="00AD075F"/>
    <w:rsid w:val="00AF3320"/>
    <w:rsid w:val="00B6434A"/>
    <w:rsid w:val="00B7446E"/>
    <w:rsid w:val="00BB10CF"/>
    <w:rsid w:val="00BC1E1B"/>
    <w:rsid w:val="00BE57A5"/>
    <w:rsid w:val="00C34B19"/>
    <w:rsid w:val="00C652A9"/>
    <w:rsid w:val="00CC0B46"/>
    <w:rsid w:val="00CC3A69"/>
    <w:rsid w:val="00CF4CBD"/>
    <w:rsid w:val="00D14071"/>
    <w:rsid w:val="00D53127"/>
    <w:rsid w:val="00DA1462"/>
    <w:rsid w:val="00DC4EAE"/>
    <w:rsid w:val="00DC5FDD"/>
    <w:rsid w:val="00DE1D3C"/>
    <w:rsid w:val="00E24991"/>
    <w:rsid w:val="00E6426E"/>
    <w:rsid w:val="00E673EC"/>
    <w:rsid w:val="00E70E8C"/>
    <w:rsid w:val="00EE109E"/>
    <w:rsid w:val="00F359B3"/>
    <w:rsid w:val="00F42505"/>
    <w:rsid w:val="00F621F9"/>
    <w:rsid w:val="00FB43AD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468E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rsid w:val="007F19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F19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Яковлев Виктор Викторович</cp:lastModifiedBy>
  <cp:revision>4</cp:revision>
  <cp:lastPrinted>2021-12-29T12:44:00Z</cp:lastPrinted>
  <dcterms:created xsi:type="dcterms:W3CDTF">2023-01-31T05:40:00Z</dcterms:created>
  <dcterms:modified xsi:type="dcterms:W3CDTF">2023-03-17T06:51:00Z</dcterms:modified>
</cp:coreProperties>
</file>